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A918DB" w14:textId="027FFCFC" w:rsidR="009E5903" w:rsidRDefault="009E5903" w:rsidP="000C2CD3">
      <w:r>
        <w:rPr>
          <w:rFonts w:hint="eastAsia"/>
        </w:rPr>
        <w:t>2</w:t>
      </w:r>
      <w:r>
        <w:t xml:space="preserve">0223100 </w:t>
      </w:r>
      <w:r>
        <w:rPr>
          <w:rFonts w:hint="eastAsia"/>
        </w:rPr>
        <w:t>심준 소프트웨어 프로젝트1</w:t>
      </w:r>
      <w:r>
        <w:t xml:space="preserve"> </w:t>
      </w:r>
      <w:r>
        <w:rPr>
          <w:rFonts w:hint="eastAsia"/>
        </w:rPr>
        <w:t>과제 제출</w:t>
      </w:r>
    </w:p>
    <w:p w14:paraId="588B2679" w14:textId="77777777" w:rsidR="009E5903" w:rsidRDefault="009E5903" w:rsidP="000C2CD3"/>
    <w:p w14:paraId="1B7380B2" w14:textId="6C2B69EA" w:rsidR="0058344F" w:rsidRDefault="000C2CD3" w:rsidP="000C2CD3">
      <w:r>
        <w:rPr>
          <w:rFonts w:hint="eastAsia"/>
        </w:rPr>
        <w:t>1</w:t>
      </w:r>
      <w:r>
        <w:t xml:space="preserve">. 컴퓨터에서 디지털회로의 조합으로 정보를 표현할 때 이용되는 가장 작은 단위는 </w:t>
      </w:r>
      <w:r>
        <w:rPr>
          <w:rFonts w:hint="eastAsia"/>
        </w:rPr>
        <w:t>비트이다.</w:t>
      </w:r>
      <w:r>
        <w:t xml:space="preserve"> </w:t>
      </w:r>
      <w:r>
        <w:rPr>
          <w:rFonts w:hint="eastAsia"/>
        </w:rPr>
        <w:t xml:space="preserve">비트가 </w:t>
      </w:r>
      <w:r>
        <w:t>8</w:t>
      </w:r>
      <w:r>
        <w:rPr>
          <w:rFonts w:hint="eastAsia"/>
        </w:rPr>
        <w:t xml:space="preserve">개로 모아서 만든 단위는 </w:t>
      </w:r>
      <w:proofErr w:type="gramStart"/>
      <w:r>
        <w:rPr>
          <w:rFonts w:hint="eastAsia"/>
        </w:rPr>
        <w:t>바이트 이다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그리고 이 </w:t>
      </w:r>
      <w:r>
        <w:t>8</w:t>
      </w:r>
      <w:r>
        <w:rPr>
          <w:rFonts w:hint="eastAsia"/>
        </w:rPr>
        <w:t xml:space="preserve">개로 </w:t>
      </w:r>
      <w:r>
        <w:t>256</w:t>
      </w:r>
      <w:r>
        <w:rPr>
          <w:rFonts w:hint="eastAsia"/>
        </w:rPr>
        <w:t>가지의 수를 표현할 수 있다.</w:t>
      </w:r>
      <w:r>
        <w:t xml:space="preserve"> </w:t>
      </w:r>
    </w:p>
    <w:p w14:paraId="581A5764" w14:textId="04426D90" w:rsidR="000C2CD3" w:rsidRDefault="000C2CD3" w:rsidP="000C2CD3">
      <w:r>
        <w:rPr>
          <w:rFonts w:hint="eastAsia"/>
        </w:rPr>
        <w:t xml:space="preserve">하나의 비트는 </w:t>
      </w:r>
      <w:r>
        <w:t>2</w:t>
      </w:r>
      <w:r>
        <w:rPr>
          <w:rFonts w:hint="eastAsia"/>
        </w:rPr>
        <w:t>가지의 수를 표현할 수 있으며,</w:t>
      </w:r>
      <w:r>
        <w:t xml:space="preserve"> </w:t>
      </w:r>
      <w:r>
        <w:rPr>
          <w:rFonts w:hint="eastAsia"/>
        </w:rPr>
        <w:t xml:space="preserve">이를 </w:t>
      </w:r>
      <w:r>
        <w:t>8</w:t>
      </w:r>
      <w:r>
        <w:rPr>
          <w:rFonts w:hint="eastAsia"/>
        </w:rPr>
        <w:t xml:space="preserve">개로 모은 바이트는 </w:t>
      </w:r>
      <w:r>
        <w:t>2^8 = 256</w:t>
      </w:r>
      <w:r>
        <w:rPr>
          <w:rFonts w:hint="eastAsia"/>
        </w:rPr>
        <w:t>가지의 수를 표현할 수 있다.</w:t>
      </w:r>
      <w:r>
        <w:t xml:space="preserve"> </w:t>
      </w:r>
    </w:p>
    <w:p w14:paraId="0371EEF4" w14:textId="44E8BE9D" w:rsidR="000C2CD3" w:rsidRDefault="000C2CD3" w:rsidP="000C2CD3"/>
    <w:p w14:paraId="2FE55AD0" w14:textId="149DD8C5" w:rsidR="000C2CD3" w:rsidRDefault="00374722" w:rsidP="000C2CD3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운영체제</w:t>
      </w:r>
    </w:p>
    <w:p w14:paraId="0691C7AD" w14:textId="21A5DD9D" w:rsidR="00374722" w:rsidRDefault="00374722" w:rsidP="000C2CD3"/>
    <w:p w14:paraId="7333987D" w14:textId="12EF451E" w:rsidR="00374722" w:rsidRDefault="00374722" w:rsidP="000C2CD3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아스키 </w:t>
      </w:r>
      <w:r>
        <w:t>(ASCII)</w:t>
      </w:r>
    </w:p>
    <w:p w14:paraId="003B428E" w14:textId="7C74ECF7" w:rsidR="00374722" w:rsidRDefault="00374722" w:rsidP="000C2CD3"/>
    <w:p w14:paraId="2CB3C674" w14:textId="26157A70" w:rsidR="00374722" w:rsidRDefault="00374722" w:rsidP="000C2CD3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휘발성 메모리</w:t>
      </w:r>
    </w:p>
    <w:p w14:paraId="2106D356" w14:textId="1DE64A02" w:rsidR="00374722" w:rsidRDefault="00374722" w:rsidP="000C2CD3"/>
    <w:p w14:paraId="26B1F84F" w14:textId="37294D42" w:rsidR="00374722" w:rsidRDefault="00374722" w:rsidP="000C2CD3">
      <w:r>
        <w:rPr>
          <w:rFonts w:hint="eastAsia"/>
        </w:rPr>
        <w:t>5</w:t>
      </w:r>
      <w:r>
        <w:t xml:space="preserve">. IDE </w:t>
      </w:r>
      <w:proofErr w:type="gramStart"/>
      <w:r>
        <w:t xml:space="preserve">( </w:t>
      </w:r>
      <w:r>
        <w:rPr>
          <w:rFonts w:hint="eastAsia"/>
        </w:rPr>
        <w:t>통합</w:t>
      </w:r>
      <w:proofErr w:type="gramEnd"/>
      <w:r>
        <w:rPr>
          <w:rFonts w:hint="eastAsia"/>
        </w:rPr>
        <w:t xml:space="preserve"> 개발 환경)</w:t>
      </w:r>
    </w:p>
    <w:p w14:paraId="4685B0F9" w14:textId="11E30BB0" w:rsidR="00374722" w:rsidRDefault="00374722" w:rsidP="000C2CD3"/>
    <w:p w14:paraId="4E442080" w14:textId="603DE5BE" w:rsidR="00374722" w:rsidRDefault="00374722" w:rsidP="000C2CD3"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객체 지향</w:t>
      </w:r>
    </w:p>
    <w:p w14:paraId="41A3904D" w14:textId="3AE3B17D" w:rsidR="00374722" w:rsidRDefault="00374722" w:rsidP="000C2CD3"/>
    <w:p w14:paraId="4C1CE83E" w14:textId="0C5AFCDB" w:rsidR="00374722" w:rsidRDefault="00374722" w:rsidP="000C2CD3"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중앙처리장치,</w:t>
      </w:r>
      <w:r>
        <w:t xml:space="preserve"> </w:t>
      </w:r>
      <w:r>
        <w:rPr>
          <w:rFonts w:hint="eastAsia"/>
        </w:rPr>
        <w:t>입</w:t>
      </w:r>
      <w:r w:rsidR="00EA00A4">
        <w:rPr>
          <w:rFonts w:hint="eastAsia"/>
        </w:rPr>
        <w:t>출력장치,</w:t>
      </w:r>
      <w:r w:rsidR="00EA00A4">
        <w:t xml:space="preserve"> </w:t>
      </w:r>
      <w:r w:rsidR="00EA00A4">
        <w:rPr>
          <w:rFonts w:hint="eastAsia"/>
        </w:rPr>
        <w:t>주기억장치,</w:t>
      </w:r>
      <w:r w:rsidR="00EA00A4">
        <w:t xml:space="preserve"> </w:t>
      </w:r>
      <w:r w:rsidR="00EA00A4">
        <w:rPr>
          <w:rFonts w:hint="eastAsia"/>
        </w:rPr>
        <w:t>보조기억장치</w:t>
      </w:r>
    </w:p>
    <w:p w14:paraId="19A30473" w14:textId="1DEE6DAC" w:rsidR="00EA00A4" w:rsidRDefault="00EA00A4" w:rsidP="000C2CD3"/>
    <w:p w14:paraId="5EF2144F" w14:textId="13DE2808" w:rsidR="00EA00A4" w:rsidRDefault="00EA00A4" w:rsidP="000C2CD3"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어셈블리어</w:t>
      </w:r>
    </w:p>
    <w:p w14:paraId="651D3C5A" w14:textId="2DA137E4" w:rsidR="00374722" w:rsidRDefault="00374722" w:rsidP="000C2CD3"/>
    <w:p w14:paraId="57A95C37" w14:textId="67D6A6F4" w:rsidR="00EA00A4" w:rsidRDefault="00EA00A4" w:rsidP="000C2CD3">
      <w:r>
        <w:rPr>
          <w:rFonts w:hint="eastAsia"/>
        </w:rPr>
        <w:t>9</w:t>
      </w:r>
      <w:r>
        <w:t xml:space="preserve">. </w:t>
      </w:r>
      <w:proofErr w:type="spellStart"/>
      <w:r>
        <w:rPr>
          <w:rFonts w:hint="eastAsia"/>
        </w:rPr>
        <w:t>디버거</w:t>
      </w:r>
      <w:proofErr w:type="spellEnd"/>
    </w:p>
    <w:p w14:paraId="30CFD195" w14:textId="2FA80D08" w:rsidR="00EA00A4" w:rsidRDefault="00EA00A4" w:rsidP="000C2CD3"/>
    <w:p w14:paraId="5D08C5D2" w14:textId="3499E1EE" w:rsidR="00EA00A4" w:rsidRDefault="00EA00A4">
      <w:pPr>
        <w:widowControl/>
        <w:wordWrap/>
        <w:autoSpaceDE/>
        <w:autoSpaceDN/>
      </w:pPr>
      <w:r>
        <w:br w:type="page"/>
      </w:r>
    </w:p>
    <w:p w14:paraId="0E7D3CBC" w14:textId="6E35A29D" w:rsidR="00EA00A4" w:rsidRDefault="003D502B" w:rsidP="000C2CD3">
      <w:r>
        <w:rPr>
          <w:rFonts w:hint="eastAsia"/>
        </w:rPr>
        <w:lastRenderedPageBreak/>
        <w:t>1</w:t>
      </w:r>
      <w:r>
        <w:t xml:space="preserve">0. </w:t>
      </w:r>
      <w:r>
        <w:rPr>
          <w:rFonts w:hint="eastAsia"/>
        </w:rPr>
        <w:t>시스템 소프트웨어는 컴퓨터 시스템 운용과 소프트웨어 개발을 지원하는데 이용되는 소프트웨어의 모음이다.</w:t>
      </w:r>
      <w:r>
        <w:t xml:space="preserve"> </w:t>
      </w:r>
      <w:r>
        <w:rPr>
          <w:rFonts w:hint="eastAsia"/>
        </w:rPr>
        <w:t xml:space="preserve">운영체제는 </w:t>
      </w:r>
      <w:r>
        <w:t>컴퓨터 시스템이 응용될 분야에 따른 기능을 수행하도록 만들어진 소프트웨어</w:t>
      </w:r>
      <w:r>
        <w:rPr>
          <w:rFonts w:hint="eastAsia"/>
        </w:rPr>
        <w:t>이다.</w:t>
      </w:r>
      <w:r>
        <w:t xml:space="preserve"> </w:t>
      </w:r>
      <w:r w:rsidR="002B71B0">
        <w:rPr>
          <w:rFonts w:hint="eastAsia"/>
        </w:rPr>
        <w:t>시스템 소프트웨어의 예시로는 운영체제,</w:t>
      </w:r>
      <w:r w:rsidR="002B71B0">
        <w:t xml:space="preserve"> </w:t>
      </w:r>
      <w:r w:rsidR="002B71B0">
        <w:rPr>
          <w:rFonts w:hint="eastAsia"/>
        </w:rPr>
        <w:t>컴파일러가 있으며 운영체제의 예시는 워드 프로세서,</w:t>
      </w:r>
      <w:r w:rsidR="002B71B0">
        <w:t xml:space="preserve"> </w:t>
      </w:r>
      <w:r w:rsidR="002B71B0">
        <w:rPr>
          <w:rFonts w:hint="eastAsia"/>
        </w:rPr>
        <w:t>게임이 있다.</w:t>
      </w:r>
    </w:p>
    <w:p w14:paraId="74E0A6BC" w14:textId="696971F5" w:rsidR="003D502B" w:rsidRDefault="003D502B" w:rsidP="000C2CD3"/>
    <w:p w14:paraId="0D45A0FE" w14:textId="575B1016" w:rsidR="003D502B" w:rsidRDefault="003D502B" w:rsidP="000C2CD3">
      <w:r>
        <w:rPr>
          <w:rFonts w:hint="eastAsia"/>
        </w:rPr>
        <w:t>1</w:t>
      </w:r>
      <w:r>
        <w:t xml:space="preserve">1. </w:t>
      </w:r>
      <w:r w:rsidR="00FB0A78">
        <w:rPr>
          <w:rFonts w:hint="eastAsia"/>
        </w:rPr>
        <w:t>운영체제는 컴퓨</w:t>
      </w:r>
      <w:r w:rsidR="00EA63EC">
        <w:rPr>
          <w:rFonts w:hint="eastAsia"/>
        </w:rPr>
        <w:t>터 시스템 자원을 관리하는 측면에서 프로세스 관리,</w:t>
      </w:r>
      <w:r w:rsidR="00EA63EC">
        <w:t xml:space="preserve"> </w:t>
      </w:r>
      <w:r w:rsidR="00EA63EC">
        <w:rPr>
          <w:rFonts w:hint="eastAsia"/>
        </w:rPr>
        <w:t>메모리 관리,</w:t>
      </w:r>
      <w:r w:rsidR="00EA63EC">
        <w:t xml:space="preserve"> </w:t>
      </w:r>
      <w:r w:rsidR="00EA63EC">
        <w:rPr>
          <w:rFonts w:hint="eastAsia"/>
        </w:rPr>
        <w:t>파일 시스템 관리,</w:t>
      </w:r>
      <w:r w:rsidR="00EA63EC">
        <w:t xml:space="preserve"> </w:t>
      </w:r>
      <w:r w:rsidR="00EA63EC">
        <w:rPr>
          <w:rFonts w:hint="eastAsia"/>
        </w:rPr>
        <w:t xml:space="preserve">입출력 장치 관리 총 </w:t>
      </w:r>
      <w:r w:rsidR="00EA63EC">
        <w:t>4</w:t>
      </w:r>
      <w:r w:rsidR="00EA63EC">
        <w:rPr>
          <w:rFonts w:hint="eastAsia"/>
        </w:rPr>
        <w:t>가지의 역할이 있다.</w:t>
      </w:r>
      <w:r w:rsidR="00EA63EC">
        <w:t xml:space="preserve"> </w:t>
      </w:r>
    </w:p>
    <w:p w14:paraId="5B8502B8" w14:textId="4453E55E" w:rsidR="00EA63EC" w:rsidRDefault="00EA63EC" w:rsidP="000C2CD3">
      <w:r>
        <w:rPr>
          <w:rFonts w:hint="eastAsia"/>
        </w:rPr>
        <w:t xml:space="preserve">프로세스 관리는 </w:t>
      </w:r>
      <w:r>
        <w:t>각 프로세스의 상태를 유지관리하고 각 프로세스가 시스템 자원을 사용할 수 있도록 관리</w:t>
      </w:r>
      <w:r>
        <w:rPr>
          <w:rFonts w:hint="eastAsia"/>
        </w:rPr>
        <w:t>한다.</w:t>
      </w:r>
      <w:r>
        <w:t xml:space="preserve"> </w:t>
      </w:r>
      <w:r>
        <w:rPr>
          <w:rFonts w:hint="eastAsia"/>
        </w:rPr>
        <w:t xml:space="preserve">메모리 관리는 </w:t>
      </w:r>
      <w:r>
        <w:t>서로 다른 프로세스가 남의 메모리를 침범하지 못하도록</w:t>
      </w:r>
      <w:r>
        <w:rPr>
          <w:rFonts w:hint="eastAsia"/>
        </w:rPr>
        <w:t xml:space="preserve"> 한다.</w:t>
      </w:r>
      <w:r>
        <w:t xml:space="preserve"> </w:t>
      </w:r>
      <w:r>
        <w:rPr>
          <w:rFonts w:hint="eastAsia"/>
        </w:rPr>
        <w:t xml:space="preserve">파일 시스템 관리는 </w:t>
      </w:r>
      <w:r>
        <w:t>데이터 저장 매체를 이용하여 그 위에 “추상화” 된 논리적인 구조</w:t>
      </w:r>
      <w:r>
        <w:rPr>
          <w:rFonts w:hint="eastAsia"/>
        </w:rPr>
        <w:t>인 파일 시스템을 관리하여 파일들을 관리한다.</w:t>
      </w:r>
      <w:r>
        <w:t xml:space="preserve"> </w:t>
      </w:r>
      <w:r>
        <w:rPr>
          <w:rFonts w:hint="eastAsia"/>
        </w:rPr>
        <w:t>입출력 장치 관리는 마우스</w:t>
      </w:r>
      <w:r>
        <w:t xml:space="preserve">, </w:t>
      </w:r>
      <w:r>
        <w:rPr>
          <w:rFonts w:hint="eastAsia"/>
        </w:rPr>
        <w:t>키보드,</w:t>
      </w:r>
      <w:r>
        <w:t xml:space="preserve"> </w:t>
      </w:r>
      <w:r>
        <w:rPr>
          <w:rFonts w:hint="eastAsia"/>
        </w:rPr>
        <w:t>스피커와 같은 입출력 장치</w:t>
      </w:r>
      <w:r w:rsidR="0007084E">
        <w:rPr>
          <w:rFonts w:hint="eastAsia"/>
        </w:rPr>
        <w:t>를 관리한다.</w:t>
      </w:r>
    </w:p>
    <w:p w14:paraId="61932C60" w14:textId="661A47EC" w:rsidR="0007084E" w:rsidRDefault="0007084E" w:rsidP="000C2CD3"/>
    <w:p w14:paraId="19461BE7" w14:textId="188980B1" w:rsidR="0007084E" w:rsidRDefault="0007084E" w:rsidP="000C2CD3">
      <w:r>
        <w:rPr>
          <w:rFonts w:hint="eastAsia"/>
        </w:rPr>
        <w:t>1</w:t>
      </w:r>
      <w:r>
        <w:t xml:space="preserve">2. </w:t>
      </w:r>
      <w:r w:rsidR="00990E9C">
        <w:t xml:space="preserve"> </w:t>
      </w:r>
      <w:r w:rsidR="00990E9C">
        <w:rPr>
          <w:rFonts w:hint="eastAsia"/>
        </w:rPr>
        <w:t>이더넷은 M</w:t>
      </w:r>
      <w:r w:rsidR="00990E9C">
        <w:t xml:space="preserve">AC </w:t>
      </w:r>
      <w:r w:rsidR="00990E9C">
        <w:rPr>
          <w:rFonts w:hint="eastAsia"/>
        </w:rPr>
        <w:t>주소를 사용한다.</w:t>
      </w:r>
      <w:r w:rsidR="00990E9C">
        <w:t xml:space="preserve"> </w:t>
      </w:r>
      <w:r w:rsidR="00990E9C">
        <w:rPr>
          <w:rFonts w:hint="eastAsia"/>
        </w:rPr>
        <w:t>데이터 전송에 있어 발생하는 충돌을 감지하고 제어하는 기법을 정의한다</w:t>
      </w:r>
      <w:r w:rsidR="00990E9C">
        <w:t xml:space="preserve">. </w:t>
      </w:r>
      <w:r w:rsidR="00990E9C">
        <w:rPr>
          <w:rFonts w:hint="eastAsia"/>
        </w:rPr>
        <w:t xml:space="preserve">근거리 통신망 또는 </w:t>
      </w:r>
      <w:proofErr w:type="gramStart"/>
      <w:r w:rsidR="00990E9C">
        <w:t xml:space="preserve">LAN </w:t>
      </w:r>
      <w:r w:rsidR="00990E9C">
        <w:rPr>
          <w:rFonts w:hint="eastAsia"/>
        </w:rPr>
        <w:t>에서</w:t>
      </w:r>
      <w:proofErr w:type="gramEnd"/>
      <w:r w:rsidR="00990E9C">
        <w:rPr>
          <w:rFonts w:hint="eastAsia"/>
        </w:rPr>
        <w:t xml:space="preserve"> 컴퓨터를 서로 연결하는 방법이다.</w:t>
      </w:r>
      <w:r w:rsidR="00990E9C">
        <w:t xml:space="preserve"> </w:t>
      </w:r>
    </w:p>
    <w:p w14:paraId="75396763" w14:textId="6502D210" w:rsidR="00D14005" w:rsidRDefault="00990E9C" w:rsidP="000C2CD3">
      <w:r>
        <w:rPr>
          <w:rFonts w:hint="eastAsia"/>
        </w:rPr>
        <w:t>W</w:t>
      </w:r>
      <w:r>
        <w:t>IFI</w:t>
      </w:r>
      <w:r>
        <w:rPr>
          <w:rFonts w:hint="eastAsia"/>
        </w:rPr>
        <w:t xml:space="preserve">는 이더넷과 동일한 형태의 </w:t>
      </w:r>
      <w:r>
        <w:t xml:space="preserve">MAC </w:t>
      </w:r>
      <w:r>
        <w:rPr>
          <w:rFonts w:hint="eastAsia"/>
        </w:rPr>
        <w:t>주소를 사용하지만,</w:t>
      </w:r>
      <w:r>
        <w:t xml:space="preserve"> </w:t>
      </w:r>
      <w:r>
        <w:rPr>
          <w:rFonts w:hint="eastAsia"/>
        </w:rPr>
        <w:t xml:space="preserve">이더넷과 다르게 주로 </w:t>
      </w:r>
      <w:r>
        <w:t xml:space="preserve">2.4 GHz, 5 </w:t>
      </w:r>
      <w:proofErr w:type="spellStart"/>
      <w:r>
        <w:t>Gz</w:t>
      </w:r>
      <w:proofErr w:type="spellEnd"/>
      <w:r>
        <w:rPr>
          <w:rFonts w:hint="eastAsia"/>
        </w:rPr>
        <w:t>의 주파수를 가지는 무선 통신을 사용한다.</w:t>
      </w:r>
      <w:r>
        <w:t xml:space="preserve"> </w:t>
      </w:r>
      <w:r>
        <w:rPr>
          <w:rFonts w:hint="eastAsia"/>
        </w:rPr>
        <w:t xml:space="preserve">속도와 보안 측면에서 </w:t>
      </w:r>
      <w:r>
        <w:t>LAN</w:t>
      </w:r>
      <w:r>
        <w:rPr>
          <w:rFonts w:hint="eastAsia"/>
        </w:rPr>
        <w:t>이 더 좋지만,</w:t>
      </w:r>
      <w:r>
        <w:t xml:space="preserve"> </w:t>
      </w:r>
      <w:r>
        <w:rPr>
          <w:rFonts w:hint="eastAsia"/>
        </w:rPr>
        <w:t xml:space="preserve">무선 </w:t>
      </w:r>
      <w:r w:rsidR="00D14005">
        <w:rPr>
          <w:rFonts w:hint="eastAsia"/>
        </w:rPr>
        <w:t xml:space="preserve">시스템인 </w:t>
      </w:r>
      <w:r w:rsidR="00D14005">
        <w:t>WIFI</w:t>
      </w:r>
      <w:r w:rsidR="00D14005">
        <w:rPr>
          <w:rFonts w:hint="eastAsia"/>
        </w:rPr>
        <w:t>가 편리하다는 차이점이 있다</w:t>
      </w:r>
    </w:p>
    <w:p w14:paraId="38418BC0" w14:textId="459B19B8" w:rsidR="00D14005" w:rsidRDefault="00D14005" w:rsidP="000C2CD3"/>
    <w:p w14:paraId="1FBCD481" w14:textId="226A83ED" w:rsidR="001D0D51" w:rsidRDefault="00D14005" w:rsidP="000C2CD3">
      <w:r>
        <w:rPr>
          <w:rFonts w:hint="eastAsia"/>
        </w:rPr>
        <w:t>1</w:t>
      </w:r>
      <w:r>
        <w:t>3</w:t>
      </w:r>
      <w:r w:rsidR="001D0D51">
        <w:t xml:space="preserve">. </w:t>
      </w:r>
      <w:r w:rsidR="001D0D51">
        <w:rPr>
          <w:rFonts w:hint="eastAsia"/>
        </w:rPr>
        <w:t>프로토콜이 존재해야 서로 다른 컴퓨터들이 대화할 때 기준이 생겨 주소 지정방식,</w:t>
      </w:r>
      <w:r w:rsidR="001D0D51">
        <w:t xml:space="preserve"> </w:t>
      </w:r>
      <w:r w:rsidR="001D0D51">
        <w:rPr>
          <w:rFonts w:hint="eastAsia"/>
        </w:rPr>
        <w:t>데이터 흐름 제어,</w:t>
      </w:r>
      <w:r w:rsidR="001D0D51">
        <w:t xml:space="preserve"> </w:t>
      </w:r>
      <w:r w:rsidR="001D0D51">
        <w:rPr>
          <w:rFonts w:hint="eastAsia"/>
        </w:rPr>
        <w:t>연결 제어,</w:t>
      </w:r>
      <w:r w:rsidR="001D0D51">
        <w:t xml:space="preserve"> </w:t>
      </w:r>
      <w:r w:rsidR="001D0D51">
        <w:rPr>
          <w:rFonts w:hint="eastAsia"/>
        </w:rPr>
        <w:t>캡슐화,</w:t>
      </w:r>
      <w:r w:rsidR="001D0D51">
        <w:t xml:space="preserve"> </w:t>
      </w:r>
      <w:r w:rsidR="001D0D51">
        <w:rPr>
          <w:rFonts w:hint="eastAsia"/>
        </w:rPr>
        <w:t>다중화 등에 혼돈이 생기지 않는다</w:t>
      </w:r>
    </w:p>
    <w:p w14:paraId="378ACD94" w14:textId="77777777" w:rsidR="001D0D51" w:rsidRDefault="001D0D51" w:rsidP="000C2CD3"/>
    <w:p w14:paraId="78192DE0" w14:textId="41B057E4" w:rsidR="00D14005" w:rsidRDefault="001D0D51" w:rsidP="000C2CD3">
      <w:r>
        <w:rPr>
          <w:rFonts w:hint="eastAsia"/>
        </w:rPr>
        <w:t>1</w:t>
      </w:r>
      <w:r>
        <w:t>4.</w:t>
      </w:r>
      <w:r>
        <w:rPr>
          <w:rFonts w:hint="eastAsia"/>
        </w:rPr>
        <w:t xml:space="preserve"> </w:t>
      </w:r>
      <w:proofErr w:type="spellStart"/>
      <w:r>
        <w:t>lan</w:t>
      </w:r>
      <w:proofErr w:type="spellEnd"/>
      <w:r>
        <w:rPr>
          <w:rFonts w:hint="eastAsia"/>
        </w:rPr>
        <w:t>은 근거리 통신망으로 주로 집,</w:t>
      </w:r>
      <w:r>
        <w:t xml:space="preserve"> </w:t>
      </w:r>
      <w:r>
        <w:rPr>
          <w:rFonts w:hint="eastAsia"/>
        </w:rPr>
        <w:t>사무실,</w:t>
      </w:r>
      <w:r>
        <w:t xml:space="preserve"> p</w:t>
      </w:r>
      <w:r>
        <w:rPr>
          <w:rFonts w:hint="eastAsia"/>
        </w:rPr>
        <w:t xml:space="preserve">c방 등 주로 단일한 네트워크로 </w:t>
      </w:r>
      <w:proofErr w:type="spellStart"/>
      <w:r>
        <w:rPr>
          <w:rFonts w:hint="eastAsia"/>
        </w:rPr>
        <w:t>구성되어있다</w:t>
      </w:r>
      <w:proofErr w:type="spellEnd"/>
      <w:r>
        <w:rPr>
          <w:rFonts w:hint="eastAsia"/>
        </w:rPr>
        <w:t>.</w:t>
      </w:r>
      <w:r>
        <w:t xml:space="preserve"> Man</w:t>
      </w:r>
      <w:r>
        <w:rPr>
          <w:rFonts w:hint="eastAsia"/>
        </w:rPr>
        <w:t xml:space="preserve">은 도시 지역 통신망으로 여러 </w:t>
      </w:r>
      <w:proofErr w:type="spellStart"/>
      <w:r>
        <w:t>lan</w:t>
      </w:r>
      <w:proofErr w:type="spellEnd"/>
      <w:r>
        <w:rPr>
          <w:rFonts w:hint="eastAsia"/>
        </w:rPr>
        <w:t>을 연결한 도시 하나 정도의 네트워크 단위이다.</w:t>
      </w:r>
      <w:r>
        <w:t xml:space="preserve"> Wan</w:t>
      </w:r>
      <w:r>
        <w:rPr>
          <w:rFonts w:hint="eastAsia"/>
        </w:rPr>
        <w:t xml:space="preserve">은 광역 통신망으로 </w:t>
      </w:r>
      <w:r>
        <w:t>MAN</w:t>
      </w:r>
      <w:r>
        <w:rPr>
          <w:rFonts w:hint="eastAsia"/>
        </w:rPr>
        <w:t>이 모여</w:t>
      </w:r>
      <w:r>
        <w:t xml:space="preserve"> </w:t>
      </w:r>
      <w:proofErr w:type="spellStart"/>
      <w:r>
        <w:rPr>
          <w:rFonts w:hint="eastAsia"/>
        </w:rPr>
        <w:t>이루어져있다</w:t>
      </w:r>
      <w:proofErr w:type="spellEnd"/>
      <w:r>
        <w:rPr>
          <w:rFonts w:hint="eastAsia"/>
        </w:rPr>
        <w:t>.</w:t>
      </w:r>
    </w:p>
    <w:p w14:paraId="2528A4B0" w14:textId="2342CC21" w:rsidR="001D0D51" w:rsidRDefault="001D0D51" w:rsidP="000C2CD3"/>
    <w:p w14:paraId="3971D8C9" w14:textId="356FC2E2" w:rsidR="001D0D51" w:rsidRDefault="001D0D51" w:rsidP="000C2CD3">
      <w:r>
        <w:rPr>
          <w:rFonts w:hint="eastAsia"/>
        </w:rPr>
        <w:t>1</w:t>
      </w:r>
      <w:r>
        <w:t xml:space="preserve">5. </w:t>
      </w:r>
      <w:r>
        <w:rPr>
          <w:rFonts w:hint="eastAsia"/>
        </w:rPr>
        <w:t xml:space="preserve">상수는 프로그램에 직접 수를 </w:t>
      </w:r>
      <w:proofErr w:type="spellStart"/>
      <w:r>
        <w:rPr>
          <w:rFonts w:hint="eastAsia"/>
        </w:rPr>
        <w:t>적은것으로</w:t>
      </w:r>
      <w:proofErr w:type="spellEnd"/>
      <w:r>
        <w:rPr>
          <w:rFonts w:hint="eastAsia"/>
        </w:rPr>
        <w:t xml:space="preserve"> 변화할 수 없지만,</w:t>
      </w:r>
      <w:r>
        <w:t xml:space="preserve"> </w:t>
      </w:r>
      <w:r>
        <w:rPr>
          <w:rFonts w:hint="eastAsia"/>
        </w:rPr>
        <w:t>변수는 저장공간에 붙인 이름으로 프로그램의 실행에 의해 동적으로 값이 변화할 수 있다.</w:t>
      </w:r>
      <w:r>
        <w:t xml:space="preserve"> </w:t>
      </w:r>
    </w:p>
    <w:p w14:paraId="1B943265" w14:textId="77777777" w:rsidR="001D0D51" w:rsidRDefault="001D0D51">
      <w:pPr>
        <w:widowControl/>
        <w:wordWrap/>
        <w:autoSpaceDE/>
        <w:autoSpaceDN/>
      </w:pPr>
      <w:r>
        <w:br w:type="page"/>
      </w:r>
    </w:p>
    <w:p w14:paraId="5359C1E1" w14:textId="2ABB9867" w:rsidR="001D0D51" w:rsidRDefault="0074031E" w:rsidP="000C2CD3">
      <w:r>
        <w:rPr>
          <w:rFonts w:hint="eastAsia"/>
        </w:rPr>
        <w:lastRenderedPageBreak/>
        <w:t>1</w:t>
      </w:r>
      <w:r>
        <w:t>-2</w:t>
      </w:r>
    </w:p>
    <w:p w14:paraId="79D27C3C" w14:textId="1AF4FB51" w:rsidR="0074031E" w:rsidRDefault="0074031E" w:rsidP="000C2CD3"/>
    <w:p w14:paraId="731163EB" w14:textId="1F03C322" w:rsidR="0074031E" w:rsidRDefault="0074031E" w:rsidP="000C2CD3">
      <w:r>
        <w:rPr>
          <w:rFonts w:hint="eastAsia"/>
        </w:rPr>
        <w:t>1</w:t>
      </w:r>
      <w:r>
        <w:t>.</w:t>
      </w:r>
      <w:r>
        <w:rPr>
          <w:noProof/>
        </w:rPr>
        <w:drawing>
          <wp:inline distT="0" distB="0" distL="0" distR="0" wp14:anchorId="16A071A8" wp14:editId="528FFC1E">
            <wp:extent cx="5723890" cy="321818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1A1A0" w14:textId="328272C2" w:rsidR="0074031E" w:rsidRDefault="0074031E" w:rsidP="000C2CD3"/>
    <w:p w14:paraId="35242984" w14:textId="35241D5F" w:rsidR="0074031E" w:rsidRDefault="0074031E" w:rsidP="000C2CD3">
      <w:r>
        <w:rPr>
          <w:rFonts w:hint="eastAsia"/>
        </w:rPr>
        <w:t>2</w:t>
      </w:r>
      <w:r>
        <w:t>.</w:t>
      </w:r>
      <w:r>
        <w:rPr>
          <w:noProof/>
        </w:rPr>
        <w:drawing>
          <wp:inline distT="0" distB="0" distL="0" distR="0" wp14:anchorId="47A28B49" wp14:editId="72FFFD37">
            <wp:extent cx="5723890" cy="3218180"/>
            <wp:effectExtent l="0" t="0" r="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2FD1F" w14:textId="77777777" w:rsidR="0074031E" w:rsidRDefault="0074031E" w:rsidP="000C2CD3"/>
    <w:p w14:paraId="458799F5" w14:textId="6D4F7861" w:rsidR="0074031E" w:rsidRDefault="0074031E" w:rsidP="000C2CD3">
      <w:r>
        <w:rPr>
          <w:rFonts w:hint="eastAsia"/>
        </w:rPr>
        <w:lastRenderedPageBreak/>
        <w:t>3</w:t>
      </w:r>
      <w:r>
        <w:t xml:space="preserve">. </w:t>
      </w:r>
      <w:r>
        <w:rPr>
          <w:noProof/>
        </w:rPr>
        <w:drawing>
          <wp:inline distT="0" distB="0" distL="0" distR="0" wp14:anchorId="2BCF48F7" wp14:editId="1B68BAF4">
            <wp:extent cx="5723890" cy="3218180"/>
            <wp:effectExtent l="0" t="0" r="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A209E" w14:textId="081BB895" w:rsidR="0074031E" w:rsidRDefault="0074031E" w:rsidP="000C2CD3"/>
    <w:p w14:paraId="2A84D1E5" w14:textId="2EAA5C86" w:rsidR="0074031E" w:rsidRDefault="0074031E" w:rsidP="000C2CD3">
      <w:r>
        <w:rPr>
          <w:rFonts w:hint="eastAsia"/>
        </w:rPr>
        <w:t>4</w:t>
      </w:r>
      <w:r>
        <w:t>.</w:t>
      </w:r>
    </w:p>
    <w:p w14:paraId="58AC44B7" w14:textId="2E6A6D94" w:rsidR="0074031E" w:rsidRDefault="0074031E" w:rsidP="000C2CD3">
      <w:r>
        <w:rPr>
          <w:noProof/>
        </w:rPr>
        <w:drawing>
          <wp:inline distT="0" distB="0" distL="0" distR="0" wp14:anchorId="5FC0E7FA" wp14:editId="12EF3DC2">
            <wp:extent cx="5723890" cy="3218180"/>
            <wp:effectExtent l="0" t="0" r="0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AA374" w14:textId="015D6712" w:rsidR="0074031E" w:rsidRDefault="0074031E" w:rsidP="000C2CD3"/>
    <w:p w14:paraId="7747CD6A" w14:textId="6CE87902" w:rsidR="0074031E" w:rsidRDefault="0074031E">
      <w:pPr>
        <w:widowControl/>
        <w:wordWrap/>
        <w:autoSpaceDE/>
        <w:autoSpaceDN/>
      </w:pPr>
      <w:r>
        <w:br w:type="page"/>
      </w:r>
    </w:p>
    <w:p w14:paraId="2D7735B8" w14:textId="4A966433" w:rsidR="0074031E" w:rsidRDefault="0074031E" w:rsidP="000C2CD3">
      <w:r>
        <w:rPr>
          <w:rFonts w:hint="eastAsia"/>
        </w:rPr>
        <w:lastRenderedPageBreak/>
        <w:t>5</w:t>
      </w:r>
      <w:r>
        <w:t>.</w:t>
      </w:r>
    </w:p>
    <w:p w14:paraId="0C797F51" w14:textId="2BB6028F" w:rsidR="0074031E" w:rsidRDefault="0074031E" w:rsidP="000C2CD3">
      <w:r>
        <w:rPr>
          <w:noProof/>
        </w:rPr>
        <w:drawing>
          <wp:inline distT="0" distB="0" distL="0" distR="0" wp14:anchorId="07C09375" wp14:editId="5854C7DB">
            <wp:extent cx="5723890" cy="3218180"/>
            <wp:effectExtent l="0" t="0" r="0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CE146" w14:textId="37AAEC2F" w:rsidR="0074031E" w:rsidRDefault="0074031E" w:rsidP="000C2CD3"/>
    <w:p w14:paraId="333391EE" w14:textId="193AD0E4" w:rsidR="0074031E" w:rsidRDefault="0074031E" w:rsidP="000C2CD3">
      <w:r>
        <w:rPr>
          <w:rFonts w:hint="eastAsia"/>
        </w:rPr>
        <w:t>6</w:t>
      </w:r>
      <w:r>
        <w:t>.</w:t>
      </w:r>
    </w:p>
    <w:p w14:paraId="006C80F7" w14:textId="7274E086" w:rsidR="0074031E" w:rsidRDefault="0074031E" w:rsidP="000C2CD3">
      <w:r>
        <w:rPr>
          <w:noProof/>
        </w:rPr>
        <w:drawing>
          <wp:inline distT="0" distB="0" distL="0" distR="0" wp14:anchorId="4E250578" wp14:editId="250618A2">
            <wp:extent cx="5723890" cy="3218180"/>
            <wp:effectExtent l="0" t="0" r="0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66AFF" w14:textId="24D364EC" w:rsidR="0074031E" w:rsidRDefault="0074031E" w:rsidP="000C2CD3"/>
    <w:p w14:paraId="5CD3729F" w14:textId="36E12324" w:rsidR="0074031E" w:rsidRDefault="0074031E">
      <w:pPr>
        <w:widowControl/>
        <w:wordWrap/>
        <w:autoSpaceDE/>
        <w:autoSpaceDN/>
      </w:pPr>
      <w:r>
        <w:br w:type="page"/>
      </w:r>
    </w:p>
    <w:p w14:paraId="760DECB3" w14:textId="2B9BF81F" w:rsidR="0074031E" w:rsidRDefault="0074031E" w:rsidP="000C2CD3">
      <w:r>
        <w:rPr>
          <w:rFonts w:hint="eastAsia"/>
        </w:rPr>
        <w:lastRenderedPageBreak/>
        <w:t>7</w:t>
      </w:r>
      <w:r>
        <w:t>.</w:t>
      </w:r>
    </w:p>
    <w:p w14:paraId="198A9036" w14:textId="46E0FD54" w:rsidR="0074031E" w:rsidRDefault="0074031E" w:rsidP="000C2CD3">
      <w:r>
        <w:rPr>
          <w:noProof/>
        </w:rPr>
        <w:drawing>
          <wp:inline distT="0" distB="0" distL="0" distR="0" wp14:anchorId="3BBA9AD9" wp14:editId="4E0CCC00">
            <wp:extent cx="5723890" cy="3218180"/>
            <wp:effectExtent l="0" t="0" r="0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35250" w14:textId="3D5995E3" w:rsidR="0074031E" w:rsidRDefault="0074031E" w:rsidP="000C2CD3"/>
    <w:p w14:paraId="30D8029A" w14:textId="281A2819" w:rsidR="0074031E" w:rsidRDefault="0074031E" w:rsidP="000C2CD3">
      <w:r>
        <w:rPr>
          <w:rFonts w:hint="eastAsia"/>
        </w:rPr>
        <w:t>8</w:t>
      </w:r>
      <w:r>
        <w:t xml:space="preserve">. </w:t>
      </w:r>
      <w:r w:rsidR="003444B0">
        <w:rPr>
          <w:rFonts w:hint="eastAsia"/>
        </w:rPr>
        <w:t>man</w:t>
      </w:r>
      <w:r w:rsidR="003444B0">
        <w:t xml:space="preserve"> </w:t>
      </w:r>
      <w:r>
        <w:rPr>
          <w:rFonts w:hint="eastAsia"/>
        </w:rPr>
        <w:t>l</w:t>
      </w:r>
      <w:r>
        <w:t xml:space="preserve">s </w:t>
      </w:r>
    </w:p>
    <w:p w14:paraId="6CC9239C" w14:textId="6154C606" w:rsidR="0074031E" w:rsidRDefault="003444B0" w:rsidP="000C2CD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6DE22D5" wp14:editId="7A672073">
            <wp:extent cx="5724525" cy="3219450"/>
            <wp:effectExtent l="0" t="0" r="952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A24FC" w14:textId="297DE73A" w:rsidR="0074031E" w:rsidRDefault="0074031E">
      <w:pPr>
        <w:widowControl/>
        <w:wordWrap/>
        <w:autoSpaceDE/>
        <w:autoSpaceDN/>
      </w:pPr>
      <w:r>
        <w:br w:type="page"/>
      </w:r>
    </w:p>
    <w:p w14:paraId="6B18F0AC" w14:textId="0FC26831" w:rsidR="0074031E" w:rsidRDefault="0074031E" w:rsidP="000C2CD3">
      <w:r>
        <w:lastRenderedPageBreak/>
        <w:t>9.</w:t>
      </w:r>
    </w:p>
    <w:p w14:paraId="3023CB8F" w14:textId="39430DA1" w:rsidR="0074031E" w:rsidRDefault="0074031E" w:rsidP="000C2CD3">
      <w:r>
        <w:rPr>
          <w:noProof/>
        </w:rPr>
        <w:drawing>
          <wp:inline distT="0" distB="0" distL="0" distR="0" wp14:anchorId="613EB5A8" wp14:editId="0A608854">
            <wp:extent cx="5723890" cy="3218180"/>
            <wp:effectExtent l="0" t="0" r="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EA9BC" w14:textId="6B2153B6" w:rsidR="0074031E" w:rsidRDefault="0074031E" w:rsidP="000C2CD3"/>
    <w:p w14:paraId="78954BF9" w14:textId="494B4045" w:rsidR="00481F4B" w:rsidRDefault="00481F4B" w:rsidP="000C2CD3">
      <w:r>
        <w:t>L</w:t>
      </w:r>
      <w:r>
        <w:rPr>
          <w:rFonts w:hint="eastAsia"/>
        </w:rPr>
        <w:t>s</w:t>
      </w:r>
      <w:r w:rsidR="0016341E">
        <w:t xml:space="preserve"> </w:t>
      </w:r>
      <w:r w:rsidR="0016341E">
        <w:rPr>
          <w:rFonts w:hint="eastAsia"/>
        </w:rPr>
        <w:t xml:space="preserve">-l을 사용하면 파일 </w:t>
      </w:r>
      <w:proofErr w:type="gramStart"/>
      <w:r w:rsidR="0016341E">
        <w:rPr>
          <w:rFonts w:hint="eastAsia"/>
        </w:rPr>
        <w:t>이름 뿐만</w:t>
      </w:r>
      <w:proofErr w:type="gramEnd"/>
      <w:r w:rsidR="0016341E">
        <w:rPr>
          <w:rFonts w:hint="eastAsia"/>
        </w:rPr>
        <w:t xml:space="preserve"> 아니라 수정일시,</w:t>
      </w:r>
      <w:r w:rsidR="0016341E">
        <w:t xml:space="preserve"> </w:t>
      </w:r>
      <w:r w:rsidR="0016341E">
        <w:rPr>
          <w:rFonts w:hint="eastAsia"/>
        </w:rPr>
        <w:t>파일의 소유권이나 허가권과 같은 정보를 확인할 수 있다.</w:t>
      </w:r>
    </w:p>
    <w:p w14:paraId="51143C5D" w14:textId="77777777" w:rsidR="00481F4B" w:rsidRDefault="00481F4B" w:rsidP="000C2CD3">
      <w:pPr>
        <w:rPr>
          <w:rFonts w:hint="eastAsia"/>
        </w:rPr>
      </w:pPr>
    </w:p>
    <w:p w14:paraId="6F9B6BD2" w14:textId="349AB7AE" w:rsidR="0074031E" w:rsidRDefault="0074031E" w:rsidP="000C2CD3">
      <w:r>
        <w:rPr>
          <w:rFonts w:hint="eastAsia"/>
        </w:rPr>
        <w:t>1</w:t>
      </w:r>
      <w:r>
        <w:t>0.</w:t>
      </w:r>
    </w:p>
    <w:p w14:paraId="2E855924" w14:textId="155E6E52" w:rsidR="0074031E" w:rsidRDefault="009E5903" w:rsidP="000C2CD3">
      <w:r>
        <w:t>1) project</w:t>
      </w:r>
      <w:r>
        <w:rPr>
          <w:rFonts w:hint="eastAsia"/>
        </w:rPr>
        <w:t>가 빈 폴더가 아니기에 삭제가 불가능하다</w:t>
      </w:r>
    </w:p>
    <w:p w14:paraId="2E3E1513" w14:textId="5ECA3621" w:rsidR="009E5903" w:rsidRDefault="009E5903" w:rsidP="000C2CD3">
      <w:r>
        <w:rPr>
          <w:rFonts w:hint="eastAsia"/>
        </w:rPr>
        <w:t>2</w:t>
      </w:r>
      <w:r>
        <w:t>) proj</w:t>
      </w:r>
      <w:r>
        <w:rPr>
          <w:rFonts w:hint="eastAsia"/>
        </w:rPr>
        <w:t>e</w:t>
      </w:r>
      <w:r>
        <w:t xml:space="preserve">ct </w:t>
      </w:r>
      <w:r>
        <w:rPr>
          <w:rFonts w:hint="eastAsia"/>
        </w:rPr>
        <w:t xml:space="preserve">내부에 </w:t>
      </w:r>
      <w:proofErr w:type="gramStart"/>
      <w:r>
        <w:rPr>
          <w:rFonts w:hint="eastAsia"/>
        </w:rPr>
        <w:t>파일/</w:t>
      </w:r>
      <w:r>
        <w:t xml:space="preserve"> </w:t>
      </w:r>
      <w:r>
        <w:rPr>
          <w:rFonts w:hint="eastAsia"/>
        </w:rPr>
        <w:t>디렉토리가</w:t>
      </w:r>
      <w:proofErr w:type="gramEnd"/>
      <w:r>
        <w:rPr>
          <w:rFonts w:hint="eastAsia"/>
        </w:rPr>
        <w:t xml:space="preserve"> 존재하기에 삭제가 불가능하다</w:t>
      </w:r>
    </w:p>
    <w:p w14:paraId="0E8B8A6D" w14:textId="40F48435" w:rsidR="009E5903" w:rsidRDefault="009E5903" w:rsidP="000C2CD3">
      <w:r>
        <w:rPr>
          <w:rFonts w:hint="eastAsia"/>
        </w:rPr>
        <w:t>3)</w:t>
      </w:r>
      <w:r>
        <w:t xml:space="preserve"> rm -r project</w:t>
      </w:r>
    </w:p>
    <w:p w14:paraId="7F80BA98" w14:textId="7DC76589" w:rsidR="009E5903" w:rsidRPr="001D0D51" w:rsidRDefault="009E5903" w:rsidP="000C2CD3">
      <w:r>
        <w:t xml:space="preserve">4) cp -r project </w:t>
      </w:r>
      <w:proofErr w:type="spellStart"/>
      <w:r>
        <w:t>project_copy</w:t>
      </w:r>
      <w:proofErr w:type="spellEnd"/>
      <w:r>
        <w:t xml:space="preserve"> </w:t>
      </w:r>
    </w:p>
    <w:sectPr w:rsidR="009E5903" w:rsidRPr="001D0D5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5216F9"/>
    <w:multiLevelType w:val="hybridMultilevel"/>
    <w:tmpl w:val="28824E24"/>
    <w:lvl w:ilvl="0" w:tplc="9FA06F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331931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CD3"/>
    <w:rsid w:val="0007084E"/>
    <w:rsid w:val="000C2CD3"/>
    <w:rsid w:val="0016341E"/>
    <w:rsid w:val="001D0D51"/>
    <w:rsid w:val="002B5810"/>
    <w:rsid w:val="002B71B0"/>
    <w:rsid w:val="003444B0"/>
    <w:rsid w:val="00374722"/>
    <w:rsid w:val="003D502B"/>
    <w:rsid w:val="00481F4B"/>
    <w:rsid w:val="0058344F"/>
    <w:rsid w:val="0074031E"/>
    <w:rsid w:val="00990E9C"/>
    <w:rsid w:val="009E5903"/>
    <w:rsid w:val="00D14005"/>
    <w:rsid w:val="00EA00A4"/>
    <w:rsid w:val="00EA63EC"/>
    <w:rsid w:val="00FB0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4C369"/>
  <w15:chartTrackingRefBased/>
  <w15:docId w15:val="{08D126AF-1DDA-41A2-AD85-00FA61FBF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C2CD3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242</Words>
  <Characters>1382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 joon</dc:creator>
  <cp:keywords/>
  <dc:description/>
  <cp:lastModifiedBy>sim joon</cp:lastModifiedBy>
  <cp:revision>2</cp:revision>
  <dcterms:created xsi:type="dcterms:W3CDTF">2022-04-18T14:37:00Z</dcterms:created>
  <dcterms:modified xsi:type="dcterms:W3CDTF">2022-04-18T14:37:00Z</dcterms:modified>
</cp:coreProperties>
</file>